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CE" w:rsidRPr="00C747CE" w:rsidRDefault="001B7EEF" w:rsidP="00C747CE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4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Co zabrać na wycieczkę ?</w:t>
      </w:r>
    </w:p>
    <w:p w:rsidR="001B7EEF" w:rsidRPr="00C747CE" w:rsidRDefault="00C747CE" w:rsidP="00C747C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W</w:t>
      </w:r>
      <w:r w:rsidR="001B7EEF" w:rsidRPr="00C747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ygodny plecak do wędrówek </w:t>
      </w:r>
      <w:r w:rsidRPr="00C747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po górach </w:t>
      </w:r>
    </w:p>
    <w:p w:rsidR="00C747CE" w:rsidRPr="00C747CE" w:rsidRDefault="00C747CE" w:rsidP="00C747C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C747C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Zapas żywności na podróż</w:t>
      </w:r>
    </w:p>
    <w:p w:rsidR="001B7EEF" w:rsidRPr="00C747CE" w:rsidRDefault="001B7EEF" w:rsidP="00C747CE">
      <w:pPr>
        <w:pStyle w:val="Nagwek4"/>
        <w:spacing w:line="360" w:lineRule="auto"/>
        <w:rPr>
          <w:b w:val="0"/>
          <w:color w:val="000000" w:themeColor="text1"/>
          <w:sz w:val="26"/>
          <w:szCs w:val="26"/>
        </w:rPr>
      </w:pPr>
      <w:r w:rsidRPr="00C747CE">
        <w:rPr>
          <w:color w:val="000000" w:themeColor="text1"/>
          <w:sz w:val="26"/>
          <w:szCs w:val="26"/>
        </w:rPr>
        <w:t>Inne rzeczy, które również mogą się przydać:</w:t>
      </w:r>
    </w:p>
    <w:p w:rsidR="001B7EEF" w:rsidRPr="00C747CE" w:rsidRDefault="001B7EEF" w:rsidP="00C747C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Ręcznik + przybory toaletowe,</w:t>
      </w:r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klapki</w:t>
      </w:r>
    </w:p>
    <w:p w:rsidR="00C747CE" w:rsidRDefault="00C747CE" w:rsidP="00C747C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Strój kąpielowy/kąpielówki </w:t>
      </w:r>
    </w:p>
    <w:p w:rsidR="00C747CE" w:rsidRDefault="00C747CE" w:rsidP="00C747C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Bielizna</w:t>
      </w:r>
    </w:p>
    <w:p w:rsidR="00C747CE" w:rsidRPr="00C747CE" w:rsidRDefault="00C747CE" w:rsidP="00C747C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Kieszonkowe</w:t>
      </w:r>
    </w:p>
    <w:p w:rsidR="001B7EEF" w:rsidRPr="00C747CE" w:rsidRDefault="001B7EEF" w:rsidP="00C747CE">
      <w:pPr>
        <w:pStyle w:val="Nagwek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Ubrania na ciepłą pogodę:</w:t>
      </w:r>
    </w:p>
    <w:p w:rsidR="001B7EEF" w:rsidRPr="00C747CE" w:rsidRDefault="001B7EEF" w:rsidP="00C747C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Koszulki  z krótkim rękawem</w:t>
      </w:r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, krótkie spodenki</w:t>
      </w:r>
    </w:p>
    <w:p w:rsidR="00C747CE" w:rsidRPr="00C747CE" w:rsidRDefault="00C747CE" w:rsidP="00C747CE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CZAPKA lub CHUSTKA PRZECIWSŁONECZNA</w:t>
      </w:r>
      <w:r w:rsidR="00027888">
        <w:rPr>
          <w:rFonts w:ascii="Times New Roman" w:hAnsi="Times New Roman" w:cs="Times New Roman"/>
          <w:color w:val="000000" w:themeColor="text1"/>
          <w:sz w:val="26"/>
          <w:szCs w:val="26"/>
        </w:rPr>
        <w:t>, OKULARY PRZECIWSŁONECZNE</w:t>
      </w:r>
    </w:p>
    <w:p w:rsidR="001B7EEF" w:rsidRPr="00C747CE" w:rsidRDefault="001B7EEF" w:rsidP="00C747CE">
      <w:pPr>
        <w:pStyle w:val="Nagwek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Ubrania na zimną pogodę:</w:t>
      </w:r>
    </w:p>
    <w:p w:rsidR="001B7EEF" w:rsidRPr="00C747CE" w:rsidRDefault="001B7EEF" w:rsidP="00C747C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Ciepłe koszulki z długim rękawem</w:t>
      </w:r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, długie spodnie</w:t>
      </w:r>
    </w:p>
    <w:p w:rsidR="001B7EEF" w:rsidRPr="00C747CE" w:rsidRDefault="001B7EEF" w:rsidP="00C747C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Odzież przeciwdeszczowa (kurtka</w:t>
      </w:r>
      <w:r w:rsidR="00F953FF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1B7EEF" w:rsidRPr="00C747CE" w:rsidRDefault="001B7EEF" w:rsidP="00C747CE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Bluza lub kamizelka z polaru</w:t>
      </w:r>
    </w:p>
    <w:p w:rsidR="001B7EEF" w:rsidRDefault="001B7EEF" w:rsidP="00C747CE">
      <w:pPr>
        <w:numPr>
          <w:ilvl w:val="0"/>
          <w:numId w:val="14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Wygodne buty ze sztywną </w:t>
      </w:r>
      <w:r w:rsidR="00F953FF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kostką</w:t>
      </w:r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trekingowe</w:t>
      </w:r>
      <w:proofErr w:type="spellEnd"/>
      <w:r w:rsidR="00C747CE"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/ do wędrówki po górach i </w:t>
      </w: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inne</w:t>
      </w:r>
      <w:r w:rsidR="000278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sportowe</w:t>
      </w: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buty do chodzenia np.</w:t>
      </w:r>
      <w:r w:rsidR="0002788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trampki,</w:t>
      </w:r>
      <w:r w:rsidR="00C747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747CE">
        <w:rPr>
          <w:rFonts w:ascii="Times New Roman" w:hAnsi="Times New Roman" w:cs="Times New Roman"/>
          <w:color w:val="000000" w:themeColor="text1"/>
          <w:sz w:val="26"/>
          <w:szCs w:val="26"/>
        </w:rPr>
        <w:t>adidasy.</w:t>
      </w:r>
      <w:r w:rsidR="00F953FF" w:rsidRPr="00C747C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:rsidR="00C6301F" w:rsidRPr="00BC1482" w:rsidRDefault="00C6301F" w:rsidP="00BC1482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sectPr w:rsidR="00C6301F" w:rsidRPr="00BC1482" w:rsidSect="00C63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7584"/>
    <w:multiLevelType w:val="hybridMultilevel"/>
    <w:tmpl w:val="4E00B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50C09"/>
    <w:multiLevelType w:val="multilevel"/>
    <w:tmpl w:val="D35AB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30687"/>
    <w:multiLevelType w:val="multilevel"/>
    <w:tmpl w:val="11B6F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25A5C"/>
    <w:multiLevelType w:val="multilevel"/>
    <w:tmpl w:val="769A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257AA"/>
    <w:multiLevelType w:val="multilevel"/>
    <w:tmpl w:val="A978C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23638"/>
    <w:multiLevelType w:val="multilevel"/>
    <w:tmpl w:val="6C8A49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10918"/>
    <w:multiLevelType w:val="multilevel"/>
    <w:tmpl w:val="3EEC69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D3220"/>
    <w:multiLevelType w:val="multilevel"/>
    <w:tmpl w:val="4784F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C37CD8"/>
    <w:multiLevelType w:val="multilevel"/>
    <w:tmpl w:val="8556C1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B7124"/>
    <w:multiLevelType w:val="multilevel"/>
    <w:tmpl w:val="9BCA3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6D69B9"/>
    <w:multiLevelType w:val="multilevel"/>
    <w:tmpl w:val="6A4EA9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16A49"/>
    <w:multiLevelType w:val="multilevel"/>
    <w:tmpl w:val="94BA0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426B04"/>
    <w:multiLevelType w:val="multilevel"/>
    <w:tmpl w:val="7690E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264F2"/>
    <w:multiLevelType w:val="multilevel"/>
    <w:tmpl w:val="BB7870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6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B7EEF"/>
    <w:rsid w:val="00027888"/>
    <w:rsid w:val="001B7EEF"/>
    <w:rsid w:val="0029005A"/>
    <w:rsid w:val="003D6EEF"/>
    <w:rsid w:val="004B683B"/>
    <w:rsid w:val="00A132F6"/>
    <w:rsid w:val="00B80F9E"/>
    <w:rsid w:val="00BB1248"/>
    <w:rsid w:val="00BC1482"/>
    <w:rsid w:val="00BE0C72"/>
    <w:rsid w:val="00C6301F"/>
    <w:rsid w:val="00C747CE"/>
    <w:rsid w:val="00ED3E8F"/>
    <w:rsid w:val="00F9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C7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E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1B7E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1B7E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7EE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B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B7EE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E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1B7EEF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B7E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B7EE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B7E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B7EEF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E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1B7E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1B7EE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7EE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B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B7EE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E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1B7EEF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B7E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B7EE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B7E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B7EEF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Magda</cp:lastModifiedBy>
  <cp:revision>7</cp:revision>
  <dcterms:created xsi:type="dcterms:W3CDTF">2018-06-14T17:28:00Z</dcterms:created>
  <dcterms:modified xsi:type="dcterms:W3CDTF">2018-07-21T12:28:00Z</dcterms:modified>
</cp:coreProperties>
</file>